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C6C0" w14:textId="77777777" w:rsidR="00DB7293" w:rsidRDefault="00DB7293" w:rsidP="00DB7293">
      <w:pPr>
        <w:spacing w:after="40"/>
        <w:ind w:left="6946" w:right="-466"/>
        <w:rPr>
          <w:rFonts w:ascii="Fira Sans" w:eastAsia="Fira Sans" w:hAnsi="Fira Sans" w:cs="Fira San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E90D41" wp14:editId="7EAE73BD">
            <wp:simplePos x="0" y="0"/>
            <wp:positionH relativeFrom="column">
              <wp:posOffset>-10885</wp:posOffset>
            </wp:positionH>
            <wp:positionV relativeFrom="paragraph">
              <wp:posOffset>-190500</wp:posOffset>
            </wp:positionV>
            <wp:extent cx="3136900" cy="899795"/>
            <wp:effectExtent l="0" t="0" r="6350" b="0"/>
            <wp:wrapNone/>
            <wp:docPr id="46838496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84965" name="Slika 4683849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ira Sans" w:eastAsia="Fira Sans" w:hAnsi="Fira Sans" w:cs="Fira Sans"/>
          <w:sz w:val="18"/>
          <w:szCs w:val="18"/>
        </w:rPr>
        <w:t xml:space="preserve">Ohridska 17, 32100, Vinkovci  </w:t>
      </w:r>
    </w:p>
    <w:p w14:paraId="54CB8652" w14:textId="77777777" w:rsidR="00DB7293" w:rsidRDefault="00DB7293" w:rsidP="00DB7293">
      <w:pPr>
        <w:spacing w:after="40"/>
        <w:ind w:left="6946" w:right="-46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032 304 335 • 0800 304 336</w:t>
      </w:r>
    </w:p>
    <w:p w14:paraId="1EECD813" w14:textId="77777777" w:rsidR="00DB7293" w:rsidRDefault="00DB7293" w:rsidP="00DB7293">
      <w:pPr>
        <w:spacing w:after="40"/>
        <w:ind w:left="694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pis@pis.com.hr</w:t>
      </w:r>
    </w:p>
    <w:p w14:paraId="7F2A1409" w14:textId="77777777" w:rsidR="00DB7293" w:rsidRDefault="00DB7293" w:rsidP="00DB7293">
      <w:pPr>
        <w:spacing w:after="40"/>
        <w:ind w:left="694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www.pis.com.hr</w:t>
      </w:r>
    </w:p>
    <w:p w14:paraId="0C4F93E2" w14:textId="77777777" w:rsidR="00DB7293" w:rsidRDefault="00DB7293" w:rsidP="00DB7293">
      <w:pPr>
        <w:pStyle w:val="Zaglavlje"/>
        <w:tabs>
          <w:tab w:val="clear" w:pos="4536"/>
          <w:tab w:val="clear" w:pos="9072"/>
          <w:tab w:val="left" w:pos="3240"/>
        </w:tabs>
      </w:pPr>
      <w:r>
        <w:tab/>
      </w:r>
    </w:p>
    <w:p w14:paraId="6C47726F" w14:textId="77777777" w:rsidR="00416B9C" w:rsidRPr="00444EA8" w:rsidRDefault="00416B9C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</w:tblGrid>
      <w:tr w:rsidR="00B944CF" w:rsidRPr="00444EA8" w14:paraId="109991A1" w14:textId="77777777" w:rsidTr="00B944CF">
        <w:trPr>
          <w:trHeight w:val="397"/>
        </w:trPr>
        <w:tc>
          <w:tcPr>
            <w:tcW w:w="2155" w:type="dxa"/>
            <w:vAlign w:val="bottom"/>
          </w:tcPr>
          <w:p w14:paraId="6D469742" w14:textId="39410286" w:rsidR="00B944CF" w:rsidRPr="00444EA8" w:rsidRDefault="00B944CF" w:rsidP="00120D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44EA8">
              <w:rPr>
                <w:rFonts w:ascii="Arial Narrow" w:hAnsi="Arial Narrow"/>
                <w:b/>
                <w:bCs/>
                <w:sz w:val="20"/>
                <w:szCs w:val="20"/>
              </w:rPr>
              <w:t>Popunjava ODS:</w:t>
            </w:r>
          </w:p>
        </w:tc>
        <w:tc>
          <w:tcPr>
            <w:tcW w:w="2155" w:type="dxa"/>
            <w:vAlign w:val="bottom"/>
          </w:tcPr>
          <w:p w14:paraId="6A8040E7" w14:textId="77777777" w:rsidR="00B944CF" w:rsidRPr="00444EA8" w:rsidRDefault="00B944C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4CF" w:rsidRPr="00B944CF" w14:paraId="2FA1244E" w14:textId="77777777" w:rsidTr="00B944CF">
        <w:trPr>
          <w:trHeight w:val="113"/>
        </w:trPr>
        <w:tc>
          <w:tcPr>
            <w:tcW w:w="2155" w:type="dxa"/>
            <w:vAlign w:val="bottom"/>
          </w:tcPr>
          <w:p w14:paraId="68EB4E02" w14:textId="77777777" w:rsidR="00B944CF" w:rsidRPr="00B944CF" w:rsidRDefault="00B944CF" w:rsidP="00120DF5">
            <w:pPr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14:paraId="261C882E" w14:textId="77777777" w:rsidR="00B944CF" w:rsidRPr="00B944CF" w:rsidRDefault="00B944CF" w:rsidP="00120DF5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B944CF" w:rsidRPr="00444EA8" w14:paraId="63CD0135" w14:textId="77777777" w:rsidTr="00B944CF">
        <w:trPr>
          <w:trHeight w:val="397"/>
        </w:trPr>
        <w:tc>
          <w:tcPr>
            <w:tcW w:w="2155" w:type="dxa"/>
            <w:vAlign w:val="bottom"/>
          </w:tcPr>
          <w:p w14:paraId="79635847" w14:textId="19FCC2D9" w:rsidR="00B944CF" w:rsidRPr="00444EA8" w:rsidRDefault="00B944CF" w:rsidP="00120D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44EA8">
              <w:rPr>
                <w:rFonts w:ascii="Arial Narrow" w:hAnsi="Arial Narrow"/>
                <w:sz w:val="20"/>
                <w:szCs w:val="20"/>
              </w:rPr>
              <w:t>Šifra PP: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4471D1B1" w14:textId="77777777" w:rsidR="00B944CF" w:rsidRPr="00444EA8" w:rsidRDefault="00B944C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4CF" w:rsidRPr="00B944CF" w14:paraId="405199C8" w14:textId="77777777" w:rsidTr="00B944CF">
        <w:trPr>
          <w:trHeight w:val="113"/>
        </w:trPr>
        <w:tc>
          <w:tcPr>
            <w:tcW w:w="2155" w:type="dxa"/>
            <w:vAlign w:val="bottom"/>
          </w:tcPr>
          <w:p w14:paraId="19B92DF2" w14:textId="77777777" w:rsidR="00B944CF" w:rsidRPr="00B944CF" w:rsidRDefault="00B944CF" w:rsidP="00120DF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46C09" w14:textId="77777777" w:rsidR="00B944CF" w:rsidRPr="00B944CF" w:rsidRDefault="00B944CF" w:rsidP="00120DF5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B944CF" w:rsidRPr="00444EA8" w14:paraId="722B2218" w14:textId="77777777" w:rsidTr="00B944CF">
        <w:trPr>
          <w:trHeight w:val="397"/>
        </w:trPr>
        <w:tc>
          <w:tcPr>
            <w:tcW w:w="2155" w:type="dxa"/>
            <w:vAlign w:val="bottom"/>
          </w:tcPr>
          <w:p w14:paraId="744ACA44" w14:textId="223211F7" w:rsidR="00B944CF" w:rsidRPr="00444EA8" w:rsidRDefault="00B944CF" w:rsidP="00120D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444EA8">
              <w:rPr>
                <w:rFonts w:ascii="Arial Narrow" w:hAnsi="Arial Narrow"/>
                <w:sz w:val="20"/>
                <w:szCs w:val="20"/>
              </w:rPr>
              <w:t>Ur.broj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B918E54" w14:textId="77777777" w:rsidR="00B944CF" w:rsidRPr="00444EA8" w:rsidRDefault="00B944C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E22955" w14:textId="3C5883D0" w:rsidR="00392335" w:rsidRPr="00444EA8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740F5AC" w14:textId="2342BE37" w:rsidR="00120DF5" w:rsidRPr="00444EA8" w:rsidRDefault="00120DF5" w:rsidP="00120DF5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52881221" w14:textId="77777777" w:rsidR="00120DF5" w:rsidRPr="00444EA8" w:rsidRDefault="00120DF5" w:rsidP="00120DF5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68481B03" w14:textId="77777777" w:rsidR="00120DF5" w:rsidRPr="00444EA8" w:rsidRDefault="00120DF5" w:rsidP="007F4C62">
      <w:pPr>
        <w:spacing w:after="0" w:line="24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</w:p>
    <w:p w14:paraId="0262EA6E" w14:textId="1F8D9A92" w:rsidR="00151B0E" w:rsidRDefault="003E0307" w:rsidP="007F4C62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SUGLASNOST</w:t>
      </w:r>
    </w:p>
    <w:p w14:paraId="3D43393B" w14:textId="26863C2D" w:rsidR="004C6B7D" w:rsidRPr="00416B9C" w:rsidRDefault="004C6B7D" w:rsidP="007F4C62">
      <w:pPr>
        <w:spacing w:afterLines="120" w:after="288" w:line="36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za ugradnju opreme za daljinsko očitanje uređaja za mjerenje potrošnje plina</w:t>
      </w:r>
    </w:p>
    <w:p w14:paraId="2359DA49" w14:textId="48FD63EC" w:rsidR="00944C8F" w:rsidRPr="00444EA8" w:rsidRDefault="00944C8F" w:rsidP="007F4C62">
      <w:pPr>
        <w:spacing w:after="0" w:line="240" w:lineRule="auto"/>
        <w:ind w:right="849"/>
        <w:rPr>
          <w:rFonts w:ascii="Arial Narrow" w:hAnsi="Arial Narrow"/>
          <w:sz w:val="20"/>
          <w:szCs w:val="20"/>
        </w:rPr>
      </w:pPr>
    </w:p>
    <w:p w14:paraId="3EA37DDE" w14:textId="28583411" w:rsidR="00416B9C" w:rsidRPr="00082790" w:rsidRDefault="0004647F" w:rsidP="007F4C62">
      <w:pPr>
        <w:ind w:right="84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Pravna/fizička osoba </w:t>
      </w:r>
      <w:r w:rsidR="003E0307">
        <w:rPr>
          <w:rFonts w:ascii="Arial Narrow" w:hAnsi="Arial Narrow"/>
          <w:b/>
        </w:rPr>
        <w:t>odgovorna za ugradnju i održavanje opreme za daljinsko očitanje plinomjera</w:t>
      </w:r>
      <w:r w:rsidR="007F4C62">
        <w:rPr>
          <w:rFonts w:ascii="Arial Narrow" w:hAnsi="Arial Narrow"/>
          <w:b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416B9C" w:rsidRPr="00082790" w14:paraId="7F237BA8" w14:textId="77777777" w:rsidTr="00B944CF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1208B29" w14:textId="2DAAB8E1" w:rsidR="00416B9C" w:rsidRPr="00082790" w:rsidRDefault="00416B9C" w:rsidP="0004647F">
            <w:pPr>
              <w:spacing w:line="276" w:lineRule="auto"/>
              <w:ind w:right="-3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Ime i prezime</w:t>
            </w:r>
            <w:r>
              <w:rPr>
                <w:rFonts w:ascii="Arial Narrow" w:hAnsi="Arial Narrow"/>
              </w:rPr>
              <w:t>/naziv: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8771BE" w14:textId="71354342" w:rsidR="00416B9C" w:rsidRPr="00082790" w:rsidRDefault="00416B9C" w:rsidP="007F4C62">
            <w:pPr>
              <w:spacing w:line="276" w:lineRule="auto"/>
              <w:ind w:right="849"/>
              <w:rPr>
                <w:rFonts w:ascii="Arial Narrow" w:hAnsi="Arial Narrow"/>
              </w:rPr>
            </w:pPr>
          </w:p>
        </w:tc>
      </w:tr>
      <w:tr w:rsidR="00416B9C" w:rsidRPr="00082790" w14:paraId="110B7EF8" w14:textId="77777777" w:rsidTr="00B944CF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9DEA577" w14:textId="77777777" w:rsidR="00416B9C" w:rsidRPr="00082790" w:rsidRDefault="00416B9C" w:rsidP="0004647F">
            <w:pPr>
              <w:spacing w:line="276" w:lineRule="auto"/>
              <w:ind w:right="-3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Adresa:</w:t>
            </w:r>
          </w:p>
        </w:tc>
        <w:tc>
          <w:tcPr>
            <w:tcW w:w="69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7EB5A6" w14:textId="48B1E9A3" w:rsidR="00416B9C" w:rsidRPr="00082790" w:rsidRDefault="00416B9C" w:rsidP="007F4C62">
            <w:pPr>
              <w:spacing w:line="276" w:lineRule="auto"/>
              <w:ind w:right="849"/>
              <w:rPr>
                <w:rFonts w:ascii="Arial Narrow" w:hAnsi="Arial Narrow"/>
              </w:rPr>
            </w:pPr>
          </w:p>
        </w:tc>
      </w:tr>
      <w:tr w:rsidR="00416B9C" w:rsidRPr="00082790" w14:paraId="074E85AB" w14:textId="77777777" w:rsidTr="00B944CF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112A586" w14:textId="77777777" w:rsidR="00416B9C" w:rsidRPr="00082790" w:rsidRDefault="00416B9C" w:rsidP="0004647F">
            <w:pPr>
              <w:spacing w:line="276" w:lineRule="auto"/>
              <w:ind w:right="-3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OIB:</w:t>
            </w:r>
          </w:p>
        </w:tc>
        <w:tc>
          <w:tcPr>
            <w:tcW w:w="69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64A659" w14:textId="77777777" w:rsidR="00416B9C" w:rsidRPr="00082790" w:rsidRDefault="00416B9C" w:rsidP="007F4C62">
            <w:pPr>
              <w:spacing w:line="276" w:lineRule="auto"/>
              <w:ind w:right="849"/>
              <w:rPr>
                <w:rFonts w:ascii="Arial Narrow" w:hAnsi="Arial Narrow"/>
              </w:rPr>
            </w:pPr>
          </w:p>
        </w:tc>
      </w:tr>
      <w:tr w:rsidR="00416B9C" w:rsidRPr="00082790" w14:paraId="0D70B003" w14:textId="77777777" w:rsidTr="00B944CF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A6AAE2F" w14:textId="77777777" w:rsidR="00416B9C" w:rsidRPr="00082790" w:rsidRDefault="00416B9C" w:rsidP="0004647F">
            <w:pPr>
              <w:spacing w:line="276" w:lineRule="auto"/>
              <w:ind w:right="-3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Kontakt:</w:t>
            </w:r>
          </w:p>
        </w:tc>
        <w:tc>
          <w:tcPr>
            <w:tcW w:w="69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A942B4" w14:textId="0A27A59A" w:rsidR="00416B9C" w:rsidRPr="00082790" w:rsidRDefault="00416B9C" w:rsidP="007F4C62">
            <w:pPr>
              <w:spacing w:line="276" w:lineRule="auto"/>
              <w:ind w:right="849"/>
              <w:rPr>
                <w:rFonts w:ascii="Arial Narrow" w:hAnsi="Arial Narrow"/>
              </w:rPr>
            </w:pPr>
          </w:p>
        </w:tc>
      </w:tr>
    </w:tbl>
    <w:p w14:paraId="371D148B" w14:textId="77777777" w:rsidR="00416B9C" w:rsidRPr="005F7616" w:rsidRDefault="00416B9C" w:rsidP="007F4C62">
      <w:pPr>
        <w:spacing w:line="276" w:lineRule="auto"/>
        <w:ind w:right="849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14:paraId="71A9EDD6" w14:textId="77777777" w:rsidR="00416B9C" w:rsidRPr="00082790" w:rsidRDefault="00416B9C" w:rsidP="007F4C62">
      <w:pPr>
        <w:spacing w:line="276" w:lineRule="auto"/>
        <w:ind w:right="849"/>
        <w:jc w:val="both"/>
        <w:rPr>
          <w:rFonts w:ascii="Arial Narrow" w:hAnsi="Arial Narrow"/>
          <w:b/>
        </w:rPr>
      </w:pPr>
      <w:r w:rsidRPr="00082790">
        <w:rPr>
          <w:rFonts w:ascii="Arial Narrow" w:hAnsi="Arial Narrow"/>
          <w:b/>
        </w:rPr>
        <w:t>Podaci o korisniku i obračunskom mjernom mjestu: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6482"/>
      </w:tblGrid>
      <w:tr w:rsidR="00416B9C" w:rsidRPr="00082790" w14:paraId="52D71ADB" w14:textId="77777777" w:rsidTr="0004647F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1626AD" w14:textId="2E0839E9" w:rsidR="00416B9C" w:rsidRPr="00082790" w:rsidRDefault="00416B9C" w:rsidP="0004647F">
            <w:pPr>
              <w:spacing w:line="276" w:lineRule="auto"/>
              <w:ind w:right="-108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 xml:space="preserve">Krajnji </w:t>
            </w:r>
            <w:r w:rsidR="0004647F">
              <w:rPr>
                <w:rFonts w:ascii="Arial Narrow" w:hAnsi="Arial Narrow"/>
              </w:rPr>
              <w:t>k</w:t>
            </w:r>
            <w:r w:rsidRPr="00082790">
              <w:rPr>
                <w:rFonts w:ascii="Arial Narrow" w:hAnsi="Arial Narrow"/>
              </w:rPr>
              <w:t>orisnik:</w:t>
            </w:r>
          </w:p>
        </w:tc>
        <w:tc>
          <w:tcPr>
            <w:tcW w:w="64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D67F1C" w14:textId="77777777" w:rsidR="00416B9C" w:rsidRPr="00082790" w:rsidRDefault="00416B9C" w:rsidP="007F4C62">
            <w:pPr>
              <w:spacing w:line="276" w:lineRule="auto"/>
              <w:ind w:left="173" w:right="849" w:firstLine="31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  <w:tr w:rsidR="00416B9C" w:rsidRPr="00082790" w14:paraId="7D64381C" w14:textId="77777777" w:rsidTr="0004647F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12E1A8D" w14:textId="77777777" w:rsidR="00416B9C" w:rsidRPr="00082790" w:rsidRDefault="00416B9C" w:rsidP="0004647F">
            <w:pPr>
              <w:spacing w:line="276" w:lineRule="auto"/>
              <w:ind w:right="-108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OIB:</w:t>
            </w:r>
          </w:p>
        </w:tc>
        <w:tc>
          <w:tcPr>
            <w:tcW w:w="64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BD68A5" w14:textId="77777777" w:rsidR="00416B9C" w:rsidRPr="00082790" w:rsidRDefault="00416B9C" w:rsidP="007F4C62">
            <w:pPr>
              <w:spacing w:line="276" w:lineRule="auto"/>
              <w:ind w:left="173" w:right="849" w:firstLine="31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  <w:tr w:rsidR="00416B9C" w:rsidRPr="00082790" w14:paraId="1684D214" w14:textId="77777777" w:rsidTr="0004647F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8C996E4" w14:textId="77777777" w:rsidR="00416B9C" w:rsidRPr="00082790" w:rsidRDefault="00416B9C" w:rsidP="0004647F">
            <w:pPr>
              <w:spacing w:line="276" w:lineRule="auto"/>
              <w:ind w:right="-108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Adresa OMM:</w:t>
            </w:r>
          </w:p>
        </w:tc>
        <w:tc>
          <w:tcPr>
            <w:tcW w:w="64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AE6C7D" w14:textId="77777777" w:rsidR="00416B9C" w:rsidRPr="00082790" w:rsidRDefault="00416B9C" w:rsidP="007F4C62">
            <w:pPr>
              <w:spacing w:line="276" w:lineRule="auto"/>
              <w:ind w:left="173" w:right="849" w:firstLine="31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  <w:tr w:rsidR="00416B9C" w:rsidRPr="00082790" w14:paraId="2646C415" w14:textId="77777777" w:rsidTr="0004647F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07BF481" w14:textId="77777777" w:rsidR="00416B9C" w:rsidRPr="00082790" w:rsidRDefault="00416B9C" w:rsidP="0004647F">
            <w:pPr>
              <w:spacing w:line="276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</w:t>
            </w:r>
            <w:r w:rsidRPr="00082790">
              <w:rPr>
                <w:rFonts w:ascii="Arial Narrow" w:hAnsi="Arial Narrow"/>
              </w:rPr>
              <w:t xml:space="preserve"> OMM:</w:t>
            </w:r>
          </w:p>
        </w:tc>
        <w:tc>
          <w:tcPr>
            <w:tcW w:w="64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5FA4EC" w14:textId="77777777" w:rsidR="00416B9C" w:rsidRPr="00082790" w:rsidRDefault="00416B9C" w:rsidP="007F4C62">
            <w:pPr>
              <w:spacing w:line="276" w:lineRule="auto"/>
              <w:ind w:left="173" w:right="849" w:firstLine="31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</w:tbl>
    <w:p w14:paraId="03DD3083" w14:textId="77777777" w:rsidR="00416B9C" w:rsidRPr="00082790" w:rsidRDefault="00416B9C" w:rsidP="007F4C62">
      <w:pPr>
        <w:spacing w:after="0" w:line="360" w:lineRule="auto"/>
        <w:ind w:right="849"/>
        <w:jc w:val="both"/>
        <w:rPr>
          <w:rFonts w:ascii="Arial Narrow" w:hAnsi="Arial Narrow"/>
        </w:rPr>
      </w:pPr>
    </w:p>
    <w:p w14:paraId="2685D5D1" w14:textId="79539B94" w:rsidR="00CD0D27" w:rsidRDefault="00CD0D27" w:rsidP="007F4C62">
      <w:pPr>
        <w:spacing w:after="0" w:line="360" w:lineRule="auto"/>
        <w:ind w:right="84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Suglasnost se daje uz uvjet </w:t>
      </w:r>
      <w:r w:rsidR="007F4C62">
        <w:rPr>
          <w:rFonts w:ascii="Arial Narrow" w:hAnsi="Arial Narrow"/>
          <w:sz w:val="20"/>
          <w:szCs w:val="20"/>
        </w:rPr>
        <w:t xml:space="preserve">mogućnost </w:t>
      </w:r>
      <w:r>
        <w:rPr>
          <w:rFonts w:ascii="Arial Narrow" w:hAnsi="Arial Narrow"/>
          <w:sz w:val="20"/>
          <w:szCs w:val="20"/>
        </w:rPr>
        <w:t>pristupa podacima o izmjerenim dnevnim, mjesečnim i godišnjim potrošnjama plina</w:t>
      </w:r>
      <w:r w:rsidR="007F4C62">
        <w:rPr>
          <w:rFonts w:ascii="Arial Narrow" w:hAnsi="Arial Narrow"/>
          <w:sz w:val="20"/>
          <w:szCs w:val="20"/>
        </w:rPr>
        <w:t xml:space="preserve"> uz dostavu</w:t>
      </w:r>
      <w:r>
        <w:rPr>
          <w:rFonts w:ascii="Arial Narrow" w:hAnsi="Arial Narrow"/>
          <w:sz w:val="20"/>
          <w:szCs w:val="20"/>
        </w:rPr>
        <w:t xml:space="preserve"> podataka</w:t>
      </w:r>
      <w:r w:rsidR="007F4C62">
        <w:rPr>
          <w:rFonts w:ascii="Arial Narrow" w:hAnsi="Arial Narrow"/>
          <w:sz w:val="20"/>
          <w:szCs w:val="20"/>
        </w:rPr>
        <w:t xml:space="preserve">: svaki dan odmah nakon 6:00 podaci o potrošnji za prethodni plinski dan (prethodni dan od 6:00 do idući dan 6:00) na </w:t>
      </w:r>
      <w:r>
        <w:rPr>
          <w:rFonts w:ascii="Arial Narrow" w:hAnsi="Arial Narrow"/>
          <w:sz w:val="20"/>
          <w:szCs w:val="20"/>
        </w:rPr>
        <w:t xml:space="preserve"> mail </w:t>
      </w:r>
      <w:hyperlink r:id="rId8" w:history="1">
        <w:r w:rsidRPr="00A27923">
          <w:rPr>
            <w:rStyle w:val="Hiperveza"/>
            <w:rFonts w:ascii="Arial Narrow" w:hAnsi="Arial Narrow"/>
            <w:sz w:val="20"/>
            <w:szCs w:val="20"/>
          </w:rPr>
          <w:t>daljinsko@pis.com.hr</w:t>
        </w:r>
      </w:hyperlink>
      <w:r w:rsidR="007F4C62">
        <w:rPr>
          <w:rFonts w:ascii="Arial Narrow" w:hAnsi="Arial Narrow"/>
          <w:sz w:val="20"/>
          <w:szCs w:val="20"/>
        </w:rPr>
        <w:t xml:space="preserve"> u unaprijed dogovorenom formatu za unos u HROTE ROMM.</w:t>
      </w:r>
    </w:p>
    <w:p w14:paraId="17846E36" w14:textId="1D7939C5" w:rsidR="0004647F" w:rsidRDefault="0004647F" w:rsidP="007F4C62">
      <w:pPr>
        <w:spacing w:after="0" w:line="360" w:lineRule="auto"/>
        <w:ind w:right="84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 slučaju promjene pravne/fizičke osobe odgovorne ugradnju i/ili  održavanje opreme za daljinsko očitanje plinomjera potrebno je ishoditi novu suglasnost.</w:t>
      </w:r>
    </w:p>
    <w:p w14:paraId="358CD7B7" w14:textId="5C64464C" w:rsidR="00416B9C" w:rsidRPr="00416B9C" w:rsidRDefault="00416B9C" w:rsidP="00416B9C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38828CAF" w14:textId="035BEAFF" w:rsidR="00416B9C" w:rsidRDefault="00416B9C" w:rsidP="00416B9C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517C5C92" w14:textId="77777777" w:rsidR="00120DF5" w:rsidRPr="00444EA8" w:rsidRDefault="00120DF5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120DF5" w:rsidRPr="00B944CF" w14:paraId="58BB6305" w14:textId="77777777" w:rsidTr="00120DF5">
        <w:tc>
          <w:tcPr>
            <w:tcW w:w="3402" w:type="dxa"/>
            <w:tcBorders>
              <w:top w:val="single" w:sz="4" w:space="0" w:color="auto"/>
            </w:tcBorders>
          </w:tcPr>
          <w:p w14:paraId="4D9AC00A" w14:textId="54632F39" w:rsidR="00120DF5" w:rsidRPr="00B944CF" w:rsidRDefault="00120DF5" w:rsidP="00120D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44CF">
              <w:rPr>
                <w:rFonts w:ascii="Arial Narrow" w:hAnsi="Arial Narrow"/>
                <w:sz w:val="18"/>
                <w:szCs w:val="18"/>
              </w:rPr>
              <w:t>MJESTO I DATUM</w:t>
            </w:r>
          </w:p>
        </w:tc>
        <w:tc>
          <w:tcPr>
            <w:tcW w:w="2835" w:type="dxa"/>
          </w:tcPr>
          <w:p w14:paraId="44C61F8B" w14:textId="77777777" w:rsidR="00120DF5" w:rsidRPr="00B944CF" w:rsidRDefault="00120DF5" w:rsidP="00120D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C2E9C1" w14:textId="77777777" w:rsidR="00621172" w:rsidRDefault="00621172" w:rsidP="00120D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OPERATOR DISTRIBUCIJSKOG SUSTAVA</w:t>
            </w:r>
          </w:p>
          <w:p w14:paraId="7FB4DE26" w14:textId="7D34C327" w:rsidR="00120DF5" w:rsidRPr="00B944CF" w:rsidRDefault="00120DF5" w:rsidP="00120D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973E1C6" w14:textId="77777777" w:rsidR="00120DF5" w:rsidRPr="00444EA8" w:rsidRDefault="00120DF5" w:rsidP="007F4C62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120DF5" w:rsidRPr="00444EA8" w:rsidSect="0085386A">
      <w:headerReference w:type="default" r:id="rId9"/>
      <w:pgSz w:w="11906" w:h="16838" w:code="9"/>
      <w:pgMar w:top="284" w:right="284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3751D" w14:textId="77777777" w:rsidR="009F6926" w:rsidRDefault="009F6926" w:rsidP="00326282">
      <w:pPr>
        <w:spacing w:after="0" w:line="240" w:lineRule="auto"/>
      </w:pPr>
      <w:r>
        <w:separator/>
      </w:r>
    </w:p>
  </w:endnote>
  <w:endnote w:type="continuationSeparator" w:id="0">
    <w:p w14:paraId="38E01842" w14:textId="77777777" w:rsidR="009F6926" w:rsidRDefault="009F6926" w:rsidP="0032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59976" w14:textId="77777777" w:rsidR="009F6926" w:rsidRDefault="009F6926" w:rsidP="00326282">
      <w:pPr>
        <w:spacing w:after="0" w:line="240" w:lineRule="auto"/>
      </w:pPr>
      <w:r>
        <w:separator/>
      </w:r>
    </w:p>
  </w:footnote>
  <w:footnote w:type="continuationSeparator" w:id="0">
    <w:p w14:paraId="27E7FAE3" w14:textId="77777777" w:rsidR="009F6926" w:rsidRDefault="009F6926" w:rsidP="0032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5B4C" w14:textId="77777777" w:rsidR="00817C9C" w:rsidRDefault="00817C9C" w:rsidP="00817C9C">
    <w:pPr>
      <w:pStyle w:val="Zaglavlje"/>
      <w:ind w:firstLine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957E1"/>
    <w:multiLevelType w:val="hybridMultilevel"/>
    <w:tmpl w:val="EE141984"/>
    <w:lvl w:ilvl="0" w:tplc="8B5CB38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919BE"/>
    <w:multiLevelType w:val="hybridMultilevel"/>
    <w:tmpl w:val="6B24C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832548">
    <w:abstractNumId w:val="1"/>
  </w:num>
  <w:num w:numId="2" w16cid:durableId="122810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8"/>
    <w:rsid w:val="00022442"/>
    <w:rsid w:val="0004647F"/>
    <w:rsid w:val="00067505"/>
    <w:rsid w:val="000A6248"/>
    <w:rsid w:val="000F201B"/>
    <w:rsid w:val="00120DF5"/>
    <w:rsid w:val="0012667D"/>
    <w:rsid w:val="001456F4"/>
    <w:rsid w:val="00151B0E"/>
    <w:rsid w:val="00275F9F"/>
    <w:rsid w:val="002E460A"/>
    <w:rsid w:val="003063D3"/>
    <w:rsid w:val="00306679"/>
    <w:rsid w:val="00326282"/>
    <w:rsid w:val="00392335"/>
    <w:rsid w:val="003A56F5"/>
    <w:rsid w:val="003B5330"/>
    <w:rsid w:val="003D4069"/>
    <w:rsid w:val="003E0307"/>
    <w:rsid w:val="003F3CD7"/>
    <w:rsid w:val="00416B9C"/>
    <w:rsid w:val="00444EA8"/>
    <w:rsid w:val="004C6B7D"/>
    <w:rsid w:val="004E2400"/>
    <w:rsid w:val="00501B85"/>
    <w:rsid w:val="00563A0B"/>
    <w:rsid w:val="005E38E5"/>
    <w:rsid w:val="005E4CD2"/>
    <w:rsid w:val="00607F08"/>
    <w:rsid w:val="006166D4"/>
    <w:rsid w:val="00621172"/>
    <w:rsid w:val="00661E5A"/>
    <w:rsid w:val="00675EBE"/>
    <w:rsid w:val="00727E44"/>
    <w:rsid w:val="007621B5"/>
    <w:rsid w:val="007F4C62"/>
    <w:rsid w:val="00817C9C"/>
    <w:rsid w:val="0085386A"/>
    <w:rsid w:val="00862918"/>
    <w:rsid w:val="0088766C"/>
    <w:rsid w:val="0089593A"/>
    <w:rsid w:val="00903D50"/>
    <w:rsid w:val="00940DB1"/>
    <w:rsid w:val="00944C8F"/>
    <w:rsid w:val="009520EF"/>
    <w:rsid w:val="009F6926"/>
    <w:rsid w:val="00A45750"/>
    <w:rsid w:val="00AC1697"/>
    <w:rsid w:val="00B25A98"/>
    <w:rsid w:val="00B45C99"/>
    <w:rsid w:val="00B614CE"/>
    <w:rsid w:val="00B944CF"/>
    <w:rsid w:val="00BD4BF6"/>
    <w:rsid w:val="00BD76FE"/>
    <w:rsid w:val="00C130C2"/>
    <w:rsid w:val="00C31042"/>
    <w:rsid w:val="00C65808"/>
    <w:rsid w:val="00C8030D"/>
    <w:rsid w:val="00CB391D"/>
    <w:rsid w:val="00CD0D27"/>
    <w:rsid w:val="00D41B80"/>
    <w:rsid w:val="00DA34F5"/>
    <w:rsid w:val="00DB7293"/>
    <w:rsid w:val="00E63365"/>
    <w:rsid w:val="00F50AD7"/>
    <w:rsid w:val="00F75473"/>
    <w:rsid w:val="00FC4138"/>
    <w:rsid w:val="00FD1D4B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0D5B"/>
  <w15:chartTrackingRefBased/>
  <w15:docId w15:val="{4BEC21DE-70A4-4A4B-86B9-0B9087C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282"/>
  </w:style>
  <w:style w:type="paragraph" w:styleId="Podnoje">
    <w:name w:val="footer"/>
    <w:basedOn w:val="Normal"/>
    <w:link w:val="Podno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282"/>
  </w:style>
  <w:style w:type="character" w:styleId="Hiperveza">
    <w:name w:val="Hyperlink"/>
    <w:rsid w:val="00817C9C"/>
    <w:rPr>
      <w:color w:val="0000FF"/>
      <w:u w:val="single"/>
    </w:rPr>
  </w:style>
  <w:style w:type="table" w:styleId="Reetkatablice">
    <w:name w:val="Table Grid"/>
    <w:basedOn w:val="Obinatablica"/>
    <w:uiPriority w:val="39"/>
    <w:rsid w:val="00C3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444EA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1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jinsko@pis.co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Primorac</dc:creator>
  <cp:keywords/>
  <dc:description/>
  <cp:lastModifiedBy>Dubravka Primorac</cp:lastModifiedBy>
  <cp:revision>3</cp:revision>
  <cp:lastPrinted>2022-04-20T07:45:00Z</cp:lastPrinted>
  <dcterms:created xsi:type="dcterms:W3CDTF">2025-09-11T07:29:00Z</dcterms:created>
  <dcterms:modified xsi:type="dcterms:W3CDTF">2025-09-11T07:29:00Z</dcterms:modified>
</cp:coreProperties>
</file>